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75AED" w14:textId="77777777" w:rsidR="00BD7EFB" w:rsidRDefault="00AE4AFB" w:rsidP="00695CDC">
      <w:pPr>
        <w:spacing w:after="0"/>
        <w:ind w:left="10348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Ўзбекистон Республикаси</w:t>
      </w:r>
    </w:p>
    <w:p w14:paraId="6FD8176D" w14:textId="77777777" w:rsidR="00AE4AFB" w:rsidRDefault="00AE4AFB" w:rsidP="00695CDC">
      <w:pPr>
        <w:spacing w:after="0"/>
        <w:ind w:left="10348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Марказий сайлов комиссиясининг</w:t>
      </w:r>
    </w:p>
    <w:p w14:paraId="4B623B01" w14:textId="72AF6A52" w:rsidR="00695CDC" w:rsidRPr="00695CDC" w:rsidRDefault="00AE4AFB" w:rsidP="00695CDC">
      <w:pPr>
        <w:spacing w:after="0"/>
        <w:ind w:left="10348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2021 йил </w:t>
      </w:r>
      <w:r w:rsidR="00695CDC">
        <w:rPr>
          <w:rFonts w:ascii="Times New Roman" w:hAnsi="Times New Roman" w:cs="Times New Roman"/>
          <w:lang w:val="uz-Cyrl-UZ"/>
        </w:rPr>
        <w:t xml:space="preserve">17 </w:t>
      </w:r>
      <w:r w:rsidR="00657022" w:rsidRPr="00695CDC">
        <w:rPr>
          <w:rFonts w:ascii="Times New Roman" w:hAnsi="Times New Roman" w:cs="Times New Roman"/>
          <w:lang w:val="uz-Cyrl-UZ"/>
        </w:rPr>
        <w:t>сен</w:t>
      </w:r>
      <w:r w:rsidRPr="00695CDC">
        <w:rPr>
          <w:rFonts w:ascii="Times New Roman" w:hAnsi="Times New Roman" w:cs="Times New Roman"/>
          <w:lang w:val="uz-Cyrl-UZ"/>
        </w:rPr>
        <w:t>тябрдаги</w:t>
      </w:r>
      <w:r w:rsidR="00695CDC" w:rsidRPr="00695CDC">
        <w:rPr>
          <w:rFonts w:ascii="Times New Roman" w:hAnsi="Times New Roman" w:cs="Times New Roman"/>
          <w:lang w:val="uz-Cyrl-UZ"/>
        </w:rPr>
        <w:t xml:space="preserve"> 1129-</w:t>
      </w:r>
      <w:r w:rsidRPr="00695CDC">
        <w:rPr>
          <w:rFonts w:ascii="Times New Roman" w:hAnsi="Times New Roman" w:cs="Times New Roman"/>
          <w:lang w:val="uz-Cyrl-UZ"/>
        </w:rPr>
        <w:t>сон</w:t>
      </w:r>
      <w:r w:rsidR="00695CDC" w:rsidRPr="00695CDC">
        <w:rPr>
          <w:rFonts w:ascii="Times New Roman" w:hAnsi="Times New Roman" w:cs="Times New Roman"/>
          <w:lang w:val="uz-Cyrl-UZ"/>
        </w:rPr>
        <w:t xml:space="preserve"> </w:t>
      </w:r>
      <w:r w:rsidRPr="00695CDC">
        <w:rPr>
          <w:rFonts w:ascii="Times New Roman" w:hAnsi="Times New Roman" w:cs="Times New Roman"/>
          <w:lang w:val="uz-Cyrl-UZ"/>
        </w:rPr>
        <w:t>қарорига</w:t>
      </w:r>
    </w:p>
    <w:p w14:paraId="5007AEED" w14:textId="0C95015E" w:rsidR="00AE4AFB" w:rsidRPr="00695CDC" w:rsidRDefault="008C1974" w:rsidP="00695CDC">
      <w:pPr>
        <w:spacing w:after="0"/>
        <w:ind w:left="10348"/>
        <w:jc w:val="center"/>
        <w:rPr>
          <w:rFonts w:ascii="Times New Roman" w:hAnsi="Times New Roman" w:cs="Times New Roman"/>
          <w:lang w:val="uz-Cyrl-UZ"/>
        </w:rPr>
      </w:pPr>
      <w:r w:rsidRPr="00695CDC">
        <w:rPr>
          <w:rFonts w:ascii="Times New Roman" w:hAnsi="Times New Roman" w:cs="Times New Roman"/>
          <w:lang w:val="uz-Cyrl-UZ"/>
        </w:rPr>
        <w:t>4</w:t>
      </w:r>
      <w:r w:rsidR="00AE4AFB" w:rsidRPr="00695CDC">
        <w:rPr>
          <w:rFonts w:ascii="Times New Roman" w:hAnsi="Times New Roman" w:cs="Times New Roman"/>
          <w:lang w:val="uz-Cyrl-UZ"/>
        </w:rPr>
        <w:t>-илова</w:t>
      </w:r>
    </w:p>
    <w:p w14:paraId="51CE9D87" w14:textId="77777777" w:rsidR="00AE4AFB" w:rsidRDefault="00AE4AFB" w:rsidP="00AE4AFB">
      <w:pPr>
        <w:spacing w:after="0"/>
        <w:ind w:left="11340" w:hanging="28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E7E1F4D" w14:textId="10BC8A68" w:rsidR="00AE4AFB" w:rsidRPr="00AE4AFB" w:rsidRDefault="00AE4AFB" w:rsidP="005B5851">
      <w:pPr>
        <w:spacing w:after="0"/>
        <w:ind w:left="2127" w:right="152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E4AFB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 Президентлигига номзодлар</w:t>
      </w:r>
      <w:r w:rsidR="005B585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B5851" w:rsidRPr="00767DEF">
        <w:rPr>
          <w:rFonts w:ascii="Times New Roman" w:hAnsi="Times New Roman" w:cs="Times New Roman"/>
          <w:b/>
          <w:sz w:val="28"/>
          <w:szCs w:val="28"/>
          <w:lang w:val="uz-Cyrl-UZ"/>
        </w:rPr>
        <w:t>учун</w:t>
      </w:r>
      <w:r w:rsidR="00FF37B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сайловолди ташвиқоти даврида </w:t>
      </w:r>
      <w:r w:rsidRPr="00AE4AFB">
        <w:rPr>
          <w:rFonts w:ascii="Times New Roman" w:hAnsi="Times New Roman" w:cs="Times New Roman"/>
          <w:b/>
          <w:sz w:val="28"/>
          <w:szCs w:val="28"/>
          <w:lang w:val="uz-Cyrl-UZ"/>
        </w:rPr>
        <w:t>маҳаллий газеталарда бепул ажратил</w:t>
      </w:r>
      <w:r w:rsidR="005B5851" w:rsidRPr="00767DEF">
        <w:rPr>
          <w:rFonts w:ascii="Times New Roman" w:hAnsi="Times New Roman" w:cs="Times New Roman"/>
          <w:b/>
          <w:sz w:val="28"/>
          <w:szCs w:val="28"/>
          <w:lang w:val="uz-Cyrl-UZ"/>
        </w:rPr>
        <w:t>ади</w:t>
      </w:r>
      <w:r w:rsidRPr="00AE4AFB">
        <w:rPr>
          <w:rFonts w:ascii="Times New Roman" w:hAnsi="Times New Roman" w:cs="Times New Roman"/>
          <w:b/>
          <w:sz w:val="28"/>
          <w:szCs w:val="28"/>
          <w:lang w:val="uz-Cyrl-UZ"/>
        </w:rPr>
        <w:t>ган нашр</w:t>
      </w:r>
      <w:r w:rsidR="00FF37B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E4AFB">
        <w:rPr>
          <w:rFonts w:ascii="Times New Roman" w:hAnsi="Times New Roman" w:cs="Times New Roman"/>
          <w:b/>
          <w:sz w:val="28"/>
          <w:szCs w:val="28"/>
          <w:lang w:val="uz-Cyrl-UZ"/>
        </w:rPr>
        <w:t>майдонининг</w:t>
      </w:r>
    </w:p>
    <w:p w14:paraId="4783D651" w14:textId="7EAA71E9" w:rsidR="00AE4AFB" w:rsidRDefault="00AE4AFB" w:rsidP="00767DEF">
      <w:pPr>
        <w:spacing w:after="0"/>
        <w:ind w:left="2127" w:right="152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E4AFB">
        <w:rPr>
          <w:rFonts w:ascii="Times New Roman" w:hAnsi="Times New Roman" w:cs="Times New Roman"/>
          <w:b/>
          <w:sz w:val="28"/>
          <w:szCs w:val="28"/>
          <w:lang w:val="uz-Cyrl-UZ"/>
        </w:rPr>
        <w:t>УМУМИЙ</w:t>
      </w:r>
      <w:r w:rsidR="00272B0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E4AF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ҲАЖМИ</w:t>
      </w:r>
    </w:p>
    <w:p w14:paraId="1BA50B3E" w14:textId="77777777" w:rsidR="00F061A8" w:rsidRDefault="00F061A8" w:rsidP="00F061A8">
      <w:pPr>
        <w:spacing w:after="0"/>
        <w:ind w:left="3544" w:right="152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2855"/>
        <w:gridCol w:w="3402"/>
        <w:gridCol w:w="2410"/>
        <w:gridCol w:w="2268"/>
        <w:gridCol w:w="2298"/>
      </w:tblGrid>
      <w:tr w:rsidR="00CC2FE3" w14:paraId="529F9663" w14:textId="77777777" w:rsidTr="00BD1FD2">
        <w:tc>
          <w:tcPr>
            <w:tcW w:w="851" w:type="dxa"/>
            <w:shd w:val="clear" w:color="auto" w:fill="9CC2E5" w:themeFill="accent1" w:themeFillTint="99"/>
            <w:vAlign w:val="center"/>
          </w:tcPr>
          <w:p w14:paraId="27C1B952" w14:textId="77777777" w:rsidR="00AE4AFB" w:rsidRPr="00AE4AFB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E4AF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855" w:type="dxa"/>
            <w:shd w:val="clear" w:color="auto" w:fill="9CC2E5" w:themeFill="accent1" w:themeFillTint="99"/>
            <w:vAlign w:val="center"/>
          </w:tcPr>
          <w:p w14:paraId="4DEF34BD" w14:textId="77777777" w:rsidR="00AE4AFB" w:rsidRPr="00AE4AFB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E4AF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Минтақалар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14:paraId="6CC7081B" w14:textId="77777777" w:rsidR="00AE4AFB" w:rsidRPr="00AE4AFB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E4AF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Газета номи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2A8EDEA8" w14:textId="77777777" w:rsidR="00AE4AFB" w:rsidRPr="00AE4AFB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E4AF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Формат</w:t>
            </w:r>
          </w:p>
          <w:p w14:paraId="4600ADC5" w14:textId="52C72BD3" w:rsidR="00AE4AFB" w:rsidRPr="00AE4AFB" w:rsidRDefault="005B5851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</w:t>
            </w:r>
            <w:r w:rsidR="00AE4AFB" w:rsidRPr="00AE4AF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ажми)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23173722" w14:textId="77777777" w:rsidR="00AE4AFB" w:rsidRPr="00AE4AFB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E4AF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Даврийлиги</w:t>
            </w:r>
          </w:p>
        </w:tc>
        <w:tc>
          <w:tcPr>
            <w:tcW w:w="2298" w:type="dxa"/>
            <w:shd w:val="clear" w:color="auto" w:fill="9CC2E5" w:themeFill="accent1" w:themeFillTint="99"/>
            <w:vAlign w:val="center"/>
          </w:tcPr>
          <w:p w14:paraId="4CAAE1A7" w14:textId="77777777" w:rsidR="00AE4AFB" w:rsidRPr="00AE4AFB" w:rsidRDefault="00AE4AFB" w:rsidP="00BD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E4AF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Саҳифалар сони*</w:t>
            </w:r>
          </w:p>
        </w:tc>
      </w:tr>
      <w:tr w:rsidR="00AE4AFB" w14:paraId="7551A647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4F59422F" w14:textId="77777777" w:rsidR="00AE4AFB" w:rsidRPr="00CC2FE3" w:rsidRDefault="00AE4AFB" w:rsidP="003948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2E4CE655" w14:textId="4692611F" w:rsidR="00AE4AFB" w:rsidRDefault="00AE4AFB" w:rsidP="003B2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Қорақал</w:t>
            </w:r>
            <w:r w:rsidR="003B2F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оғистон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>Республикаси</w:t>
            </w:r>
          </w:p>
        </w:tc>
        <w:tc>
          <w:tcPr>
            <w:tcW w:w="3402" w:type="dxa"/>
            <w:vAlign w:val="center"/>
          </w:tcPr>
          <w:p w14:paraId="572D1BE0" w14:textId="77777777" w:rsidR="00AE4AFB" w:rsidRPr="00AE4AFB" w:rsidRDefault="00AE4AFB" w:rsidP="00394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“Еркин Қарақалпағистан”</w:t>
            </w:r>
          </w:p>
        </w:tc>
        <w:tc>
          <w:tcPr>
            <w:tcW w:w="2410" w:type="dxa"/>
          </w:tcPr>
          <w:p w14:paraId="789347C6" w14:textId="77777777" w:rsidR="00AE4AFB" w:rsidRPr="003A1DF8" w:rsidRDefault="003A1DF8" w:rsidP="00AE4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45356A3F" w14:textId="77777777" w:rsidR="003A1DF8" w:rsidRPr="003A1DF8" w:rsidRDefault="003A1DF8" w:rsidP="00AE4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2D39BB58" w14:textId="77777777" w:rsidR="00AE4AFB" w:rsidRPr="003A1DF8" w:rsidRDefault="00882F52" w:rsidP="00AE4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3 марта</w:t>
            </w:r>
          </w:p>
        </w:tc>
        <w:tc>
          <w:tcPr>
            <w:tcW w:w="2298" w:type="dxa"/>
            <w:vAlign w:val="center"/>
          </w:tcPr>
          <w:p w14:paraId="1AD4EB40" w14:textId="77777777" w:rsidR="00AE4AFB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 саҳифа</w:t>
            </w:r>
          </w:p>
        </w:tc>
      </w:tr>
      <w:tr w:rsidR="00AE4AFB" w14:paraId="47E077E7" w14:textId="77777777" w:rsidTr="00BD1FD2">
        <w:trPr>
          <w:trHeight w:val="557"/>
        </w:trPr>
        <w:tc>
          <w:tcPr>
            <w:tcW w:w="851" w:type="dxa"/>
            <w:vAlign w:val="center"/>
          </w:tcPr>
          <w:p w14:paraId="5864DC31" w14:textId="77777777" w:rsidR="00AE4AFB" w:rsidRPr="00CC2FE3" w:rsidRDefault="00AE4AFB" w:rsidP="003948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30601AF2" w14:textId="77777777" w:rsidR="00AE4AFB" w:rsidRDefault="00AE4AFB" w:rsidP="00AE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71F672E7" w14:textId="77777777" w:rsidR="00AE4AFB" w:rsidRPr="00AE4AFB" w:rsidRDefault="00AE4AFB" w:rsidP="00394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Қарақалпағистан тонги</w:t>
            </w:r>
            <w:r w:rsidRPr="00AE4AF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10" w:type="dxa"/>
          </w:tcPr>
          <w:p w14:paraId="16A30294" w14:textId="77777777" w:rsidR="00176D0A" w:rsidRPr="003A1DF8" w:rsidRDefault="00176D0A" w:rsidP="0017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06A6A895" w14:textId="77777777" w:rsidR="00AE4AFB" w:rsidRPr="003A1DF8" w:rsidRDefault="00176D0A" w:rsidP="0017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429E142D" w14:textId="77777777" w:rsidR="00AE4AFB" w:rsidRPr="003A1DF8" w:rsidRDefault="00176D0A" w:rsidP="0017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298" w:type="dxa"/>
            <w:vAlign w:val="center"/>
          </w:tcPr>
          <w:p w14:paraId="4578D717" w14:textId="77777777" w:rsidR="00AE4AFB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 саҳифа</w:t>
            </w:r>
          </w:p>
        </w:tc>
      </w:tr>
      <w:tr w:rsidR="00882F52" w14:paraId="272CDF28" w14:textId="77777777" w:rsidTr="00BD1FD2">
        <w:tc>
          <w:tcPr>
            <w:tcW w:w="851" w:type="dxa"/>
            <w:vAlign w:val="center"/>
          </w:tcPr>
          <w:p w14:paraId="0964BE00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78D9BABF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53DE2CCB" w14:textId="19E419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Вести Каракалпакстана</w:t>
            </w:r>
            <w:r w:rsidRPr="00AE4AF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10" w:type="dxa"/>
          </w:tcPr>
          <w:p w14:paraId="0D6947E2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1AF75E4E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1EE98877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298" w:type="dxa"/>
            <w:vAlign w:val="center"/>
          </w:tcPr>
          <w:p w14:paraId="00250491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18B836F9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7F79C903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Align w:val="center"/>
          </w:tcPr>
          <w:p w14:paraId="7E216B40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Андижон вилояти</w:t>
            </w:r>
          </w:p>
        </w:tc>
        <w:tc>
          <w:tcPr>
            <w:tcW w:w="3402" w:type="dxa"/>
            <w:vAlign w:val="center"/>
          </w:tcPr>
          <w:p w14:paraId="631C7D7E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“Андижоннома”</w:t>
            </w:r>
          </w:p>
        </w:tc>
        <w:tc>
          <w:tcPr>
            <w:tcW w:w="2410" w:type="dxa"/>
          </w:tcPr>
          <w:p w14:paraId="570745BB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4D0AF38B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382E08D1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298" w:type="dxa"/>
            <w:vAlign w:val="center"/>
          </w:tcPr>
          <w:p w14:paraId="5915144A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 саҳифа</w:t>
            </w:r>
          </w:p>
        </w:tc>
      </w:tr>
      <w:tr w:rsidR="00882F52" w14:paraId="33409F82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6E21AAFF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1CA9EFDA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Бухоро вилояти</w:t>
            </w:r>
          </w:p>
        </w:tc>
        <w:tc>
          <w:tcPr>
            <w:tcW w:w="3402" w:type="dxa"/>
            <w:vAlign w:val="center"/>
          </w:tcPr>
          <w:p w14:paraId="3E63315F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“Бухоронома”</w:t>
            </w:r>
          </w:p>
        </w:tc>
        <w:tc>
          <w:tcPr>
            <w:tcW w:w="2410" w:type="dxa"/>
          </w:tcPr>
          <w:p w14:paraId="7E69E5AC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3F9CE15C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07E533A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094B9285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571F819A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5133FD21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5282B457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7B4D4B90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“Бухарский вестник”</w:t>
            </w:r>
          </w:p>
        </w:tc>
        <w:tc>
          <w:tcPr>
            <w:tcW w:w="2410" w:type="dxa"/>
          </w:tcPr>
          <w:p w14:paraId="5F58CAF9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6C6F8F71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EDECBDA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143F2FF5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0B70D5AA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6EBBC23D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3417A170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Жиззах вилояти</w:t>
            </w:r>
          </w:p>
        </w:tc>
        <w:tc>
          <w:tcPr>
            <w:tcW w:w="3402" w:type="dxa"/>
            <w:vAlign w:val="center"/>
          </w:tcPr>
          <w:p w14:paraId="09990229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“Жиззах ҳақиқати”</w:t>
            </w:r>
          </w:p>
        </w:tc>
        <w:tc>
          <w:tcPr>
            <w:tcW w:w="2410" w:type="dxa"/>
          </w:tcPr>
          <w:p w14:paraId="4DF48269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383BD3BB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6A3681C0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481C9444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6EF07F11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02C18FE3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56B9A29F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2AA09F95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“Джизакская правда”</w:t>
            </w:r>
          </w:p>
        </w:tc>
        <w:tc>
          <w:tcPr>
            <w:tcW w:w="2410" w:type="dxa"/>
          </w:tcPr>
          <w:p w14:paraId="6F16DE3C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5B588C19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6F036EED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71C35DC0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03FF8BB1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1B4793CF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23FE1D94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Қашқадарё вилояти</w:t>
            </w:r>
          </w:p>
        </w:tc>
        <w:tc>
          <w:tcPr>
            <w:tcW w:w="3402" w:type="dxa"/>
            <w:vAlign w:val="center"/>
          </w:tcPr>
          <w:p w14:paraId="66C18523" w14:textId="6CF1F8D6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“Қашқадар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ё”</w:t>
            </w:r>
          </w:p>
        </w:tc>
        <w:tc>
          <w:tcPr>
            <w:tcW w:w="2410" w:type="dxa"/>
          </w:tcPr>
          <w:p w14:paraId="291D8FC5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6E213C4D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C13379C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584902DC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77A68E6A" w14:textId="77777777" w:rsidTr="002E13D9">
        <w:trPr>
          <w:trHeight w:val="567"/>
        </w:trPr>
        <w:tc>
          <w:tcPr>
            <w:tcW w:w="851" w:type="dxa"/>
            <w:vAlign w:val="center"/>
          </w:tcPr>
          <w:p w14:paraId="7D9EA9A3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4ADED617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61C7FE34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“Новости Кашкадарьи”</w:t>
            </w:r>
          </w:p>
        </w:tc>
        <w:tc>
          <w:tcPr>
            <w:tcW w:w="2410" w:type="dxa"/>
          </w:tcPr>
          <w:p w14:paraId="50700687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74B7499F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36905E23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бир ойда</w:t>
            </w:r>
          </w:p>
          <w:p w14:paraId="5B78247A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марта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B1C4C44" w14:textId="77777777" w:rsidR="00882F52" w:rsidRPr="003A1DF8" w:rsidRDefault="008276D6" w:rsidP="0082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E13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саҳифа</w:t>
            </w:r>
          </w:p>
        </w:tc>
      </w:tr>
      <w:tr w:rsidR="00882F52" w14:paraId="00158CF8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4BB25DCF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14C5BE38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Навоий вилояти</w:t>
            </w:r>
          </w:p>
        </w:tc>
        <w:tc>
          <w:tcPr>
            <w:tcW w:w="3402" w:type="dxa"/>
            <w:vAlign w:val="center"/>
          </w:tcPr>
          <w:p w14:paraId="011F3307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“Дўстлик байроғи”</w:t>
            </w:r>
          </w:p>
        </w:tc>
        <w:tc>
          <w:tcPr>
            <w:tcW w:w="2410" w:type="dxa"/>
          </w:tcPr>
          <w:p w14:paraId="24F54E5D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71CC0FD0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3C879596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298" w:type="dxa"/>
            <w:vAlign w:val="center"/>
          </w:tcPr>
          <w:p w14:paraId="388276D5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 саҳифа</w:t>
            </w:r>
          </w:p>
        </w:tc>
      </w:tr>
      <w:tr w:rsidR="00882F52" w14:paraId="67090B8C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55CDB36D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4F693251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11BC2D1D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“Знамя дружб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10" w:type="dxa"/>
          </w:tcPr>
          <w:p w14:paraId="7B1B6349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64BCD8BC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3BD38FD2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298" w:type="dxa"/>
            <w:vAlign w:val="center"/>
          </w:tcPr>
          <w:p w14:paraId="3E4137DE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 саҳифа</w:t>
            </w:r>
          </w:p>
        </w:tc>
      </w:tr>
      <w:tr w:rsidR="00882F52" w14:paraId="37879DD8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610CFA23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49E4E95B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Наманган вилояти</w:t>
            </w:r>
          </w:p>
        </w:tc>
        <w:tc>
          <w:tcPr>
            <w:tcW w:w="3402" w:type="dxa"/>
            <w:vAlign w:val="center"/>
          </w:tcPr>
          <w:p w14:paraId="6DD91D53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“Наманган ҳақиқати”</w:t>
            </w:r>
          </w:p>
        </w:tc>
        <w:tc>
          <w:tcPr>
            <w:tcW w:w="2410" w:type="dxa"/>
          </w:tcPr>
          <w:p w14:paraId="3D46EE1E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6529BD34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0D4C5899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44EF9DDA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46D5176D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68BF45A7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0CDFFDE0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81B2490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“Наманганская правда”</w:t>
            </w:r>
          </w:p>
        </w:tc>
        <w:tc>
          <w:tcPr>
            <w:tcW w:w="2410" w:type="dxa"/>
          </w:tcPr>
          <w:p w14:paraId="145665E8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51903498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243E97B8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298" w:type="dxa"/>
            <w:vAlign w:val="center"/>
          </w:tcPr>
          <w:p w14:paraId="104F21EC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 саҳифа</w:t>
            </w:r>
          </w:p>
        </w:tc>
      </w:tr>
      <w:tr w:rsidR="00882F52" w14:paraId="74074DEC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77F08F61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62B973D2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Самарқанд вилояти</w:t>
            </w:r>
          </w:p>
        </w:tc>
        <w:tc>
          <w:tcPr>
            <w:tcW w:w="3402" w:type="dxa"/>
            <w:vAlign w:val="center"/>
          </w:tcPr>
          <w:p w14:paraId="7F9D3B97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“Зарафшон”</w:t>
            </w:r>
          </w:p>
        </w:tc>
        <w:tc>
          <w:tcPr>
            <w:tcW w:w="2410" w:type="dxa"/>
          </w:tcPr>
          <w:p w14:paraId="4E041D2B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0EDFEAA4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3F395E42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16E1EB29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5EA59057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57454241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170BAAA2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359DB55C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“Самаркандский вестник”</w:t>
            </w:r>
          </w:p>
        </w:tc>
        <w:tc>
          <w:tcPr>
            <w:tcW w:w="2410" w:type="dxa"/>
          </w:tcPr>
          <w:p w14:paraId="7E436036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79CEF6FE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13E66663" w14:textId="77777777" w:rsidR="00882F52" w:rsidRPr="003A1DF8" w:rsidRDefault="00882F52" w:rsidP="009D4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9D4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298" w:type="dxa"/>
            <w:vAlign w:val="center"/>
          </w:tcPr>
          <w:p w14:paraId="08F29E0A" w14:textId="77777777" w:rsidR="00882F52" w:rsidRPr="003A1DF8" w:rsidRDefault="009D4396" w:rsidP="009D4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1F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14:paraId="29A6A8B0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109F47FA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49990AA6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F3A716D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“Овози Самарқанд”</w:t>
            </w:r>
          </w:p>
        </w:tc>
        <w:tc>
          <w:tcPr>
            <w:tcW w:w="2410" w:type="dxa"/>
          </w:tcPr>
          <w:p w14:paraId="501E2462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2F66AFE0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1175E9E9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739B58B2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6F8F6B63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79A243DF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6112BD58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Сурхондарё вилояти</w:t>
            </w:r>
          </w:p>
        </w:tc>
        <w:tc>
          <w:tcPr>
            <w:tcW w:w="3402" w:type="dxa"/>
            <w:vAlign w:val="center"/>
          </w:tcPr>
          <w:p w14:paraId="26F6B236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“Сурхон тонги”</w:t>
            </w:r>
          </w:p>
        </w:tc>
        <w:tc>
          <w:tcPr>
            <w:tcW w:w="2410" w:type="dxa"/>
          </w:tcPr>
          <w:p w14:paraId="611F81E7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10C77547" w14:textId="77777777" w:rsidR="00882F52" w:rsidRPr="003A1DF8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4EEAF005" w14:textId="5DFF05CE" w:rsidR="00882F52" w:rsidRPr="003A1DF8" w:rsidRDefault="0065702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882F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882F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2606D7BE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14:paraId="3047B839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6C17AD39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635D5213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E22922D" w14:textId="77777777" w:rsidR="00882F52" w:rsidRPr="00AE4AFB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“Заря Сурхана”</w:t>
            </w:r>
          </w:p>
        </w:tc>
        <w:tc>
          <w:tcPr>
            <w:tcW w:w="2410" w:type="dxa"/>
          </w:tcPr>
          <w:p w14:paraId="5F4E71B5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5F6D10C8" w14:textId="77777777" w:rsidR="00882F52" w:rsidRPr="003A1DF8" w:rsidRDefault="004904D9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7629B54D" w14:textId="3A7AE1CE" w:rsidR="00882F52" w:rsidRPr="003A1DF8" w:rsidRDefault="0065702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882F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882F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298" w:type="dxa"/>
            <w:vAlign w:val="center"/>
          </w:tcPr>
          <w:p w14:paraId="391D3359" w14:textId="77777777" w:rsidR="00882F52" w:rsidRPr="003A1DF8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 саҳифа</w:t>
            </w:r>
          </w:p>
        </w:tc>
      </w:tr>
      <w:tr w:rsidR="00882F52" w14:paraId="2512A845" w14:textId="77777777" w:rsidTr="004904D9">
        <w:trPr>
          <w:trHeight w:val="567"/>
        </w:trPr>
        <w:tc>
          <w:tcPr>
            <w:tcW w:w="851" w:type="dxa"/>
            <w:vAlign w:val="center"/>
          </w:tcPr>
          <w:p w14:paraId="4A7322D8" w14:textId="77777777" w:rsidR="00882F52" w:rsidRPr="00CC2FE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3E0CA4E4" w14:textId="77777777" w:rsidR="00882F52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Сирдарё вилояти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1E924D" w14:textId="77777777" w:rsidR="00882F52" w:rsidRPr="004904D9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“Янги Сирдарё”</w:t>
            </w:r>
          </w:p>
        </w:tc>
        <w:tc>
          <w:tcPr>
            <w:tcW w:w="2410" w:type="dxa"/>
          </w:tcPr>
          <w:p w14:paraId="5DDF54C9" w14:textId="77777777" w:rsidR="004904D9" w:rsidRDefault="004904D9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5BC4816E" w14:textId="77777777" w:rsidR="00882F52" w:rsidRPr="003A1DF8" w:rsidRDefault="004904D9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1CA62DB5" w14:textId="78498704" w:rsidR="00882F52" w:rsidRPr="003A1DF8" w:rsidRDefault="00657022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882F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882F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882F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298" w:type="dxa"/>
            <w:vAlign w:val="center"/>
          </w:tcPr>
          <w:p w14:paraId="2E343CF1" w14:textId="77777777" w:rsidR="00882F52" w:rsidRPr="003A1DF8" w:rsidRDefault="004904D9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BD1F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 саҳифа</w:t>
            </w:r>
          </w:p>
        </w:tc>
      </w:tr>
      <w:tr w:rsidR="004904D9" w14:paraId="2A1B1381" w14:textId="77777777" w:rsidTr="004904D9">
        <w:trPr>
          <w:trHeight w:val="567"/>
        </w:trPr>
        <w:tc>
          <w:tcPr>
            <w:tcW w:w="851" w:type="dxa"/>
            <w:vAlign w:val="center"/>
          </w:tcPr>
          <w:p w14:paraId="57CE13D1" w14:textId="77777777" w:rsidR="004904D9" w:rsidRPr="00CC2FE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17DB0DF9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B3C327" w14:textId="77777777" w:rsidR="004904D9" w:rsidRPr="004904D9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“Новая Сырдарья”</w:t>
            </w:r>
          </w:p>
        </w:tc>
        <w:tc>
          <w:tcPr>
            <w:tcW w:w="2410" w:type="dxa"/>
          </w:tcPr>
          <w:p w14:paraId="105283C4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4895AC73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3105A519" w14:textId="6874844B" w:rsidR="004904D9" w:rsidRPr="003A1DF8" w:rsidRDefault="00657022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298" w:type="dxa"/>
            <w:vAlign w:val="center"/>
          </w:tcPr>
          <w:p w14:paraId="409B8A72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 саҳифа</w:t>
            </w:r>
          </w:p>
        </w:tc>
      </w:tr>
      <w:tr w:rsidR="004904D9" w14:paraId="4B6ECEB7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6BC7F867" w14:textId="77777777" w:rsidR="004904D9" w:rsidRPr="00CC2FE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71917EA0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Тошкент вилояти</w:t>
            </w:r>
          </w:p>
        </w:tc>
        <w:tc>
          <w:tcPr>
            <w:tcW w:w="3402" w:type="dxa"/>
            <w:vAlign w:val="center"/>
          </w:tcPr>
          <w:p w14:paraId="75B3C006" w14:textId="77777777" w:rsidR="004904D9" w:rsidRPr="00AE4AFB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“Тошкент ҳақиқати”</w:t>
            </w:r>
          </w:p>
        </w:tc>
        <w:tc>
          <w:tcPr>
            <w:tcW w:w="2410" w:type="dxa"/>
          </w:tcPr>
          <w:p w14:paraId="0BDAA8C9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5E89CB35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6745A630" w14:textId="0BF6337C" w:rsidR="004904D9" w:rsidRPr="003A1DF8" w:rsidRDefault="00657022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76057BE4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4904D9" w14:paraId="4BCAE78F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74FD2A1A" w14:textId="77777777" w:rsidR="004904D9" w:rsidRPr="00CC2FE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2F452FAB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C426F4B" w14:textId="77777777" w:rsidR="004904D9" w:rsidRPr="00AE4AFB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“Ташкентская правда”</w:t>
            </w:r>
          </w:p>
        </w:tc>
        <w:tc>
          <w:tcPr>
            <w:tcW w:w="2410" w:type="dxa"/>
          </w:tcPr>
          <w:p w14:paraId="6BB43E40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7CC50B51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2E501C30" w14:textId="5136E16D" w:rsidR="004904D9" w:rsidRPr="003A1DF8" w:rsidRDefault="00657022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298" w:type="dxa"/>
            <w:vAlign w:val="center"/>
          </w:tcPr>
          <w:p w14:paraId="5256175B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 саҳифа</w:t>
            </w:r>
          </w:p>
        </w:tc>
      </w:tr>
      <w:tr w:rsidR="004904D9" w14:paraId="0B9437D3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42222933" w14:textId="77777777" w:rsidR="004904D9" w:rsidRPr="00CC2FE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3393519C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Фарғона вилояти</w:t>
            </w:r>
          </w:p>
        </w:tc>
        <w:tc>
          <w:tcPr>
            <w:tcW w:w="3402" w:type="dxa"/>
            <w:vAlign w:val="center"/>
          </w:tcPr>
          <w:p w14:paraId="35AE9D79" w14:textId="77777777" w:rsidR="004904D9" w:rsidRPr="00AE4AFB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“Фарғона ҳақиқати”</w:t>
            </w:r>
          </w:p>
        </w:tc>
        <w:tc>
          <w:tcPr>
            <w:tcW w:w="2410" w:type="dxa"/>
          </w:tcPr>
          <w:p w14:paraId="06DBEF98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3E835C61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507BDDFD" w14:textId="7191CE99" w:rsidR="004904D9" w:rsidRPr="003A1DF8" w:rsidRDefault="00657022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3B000A34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4904D9" w14:paraId="1DC56644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502E3F57" w14:textId="77777777" w:rsidR="004904D9" w:rsidRPr="00CC2FE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Merge/>
          </w:tcPr>
          <w:p w14:paraId="1940D475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67235CE6" w14:textId="77777777" w:rsidR="004904D9" w:rsidRPr="00AE4AFB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“Ферганская правда”</w:t>
            </w:r>
          </w:p>
        </w:tc>
        <w:tc>
          <w:tcPr>
            <w:tcW w:w="2410" w:type="dxa"/>
          </w:tcPr>
          <w:p w14:paraId="52AFDFEF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402EC1BF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5CCB81C5" w14:textId="4C562607" w:rsidR="004904D9" w:rsidRPr="003A1DF8" w:rsidRDefault="00657022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298" w:type="dxa"/>
            <w:vAlign w:val="center"/>
          </w:tcPr>
          <w:p w14:paraId="063E440D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 саҳифа</w:t>
            </w:r>
          </w:p>
        </w:tc>
      </w:tr>
      <w:tr w:rsidR="004904D9" w14:paraId="066B0BF4" w14:textId="77777777" w:rsidTr="00BD1FD2">
        <w:trPr>
          <w:trHeight w:val="567"/>
        </w:trPr>
        <w:tc>
          <w:tcPr>
            <w:tcW w:w="851" w:type="dxa"/>
            <w:vAlign w:val="center"/>
          </w:tcPr>
          <w:p w14:paraId="38F0F361" w14:textId="77777777" w:rsidR="004904D9" w:rsidRPr="00CC2FE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55" w:type="dxa"/>
            <w:vAlign w:val="center"/>
          </w:tcPr>
          <w:p w14:paraId="0EB59E51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Хоразм вилояти</w:t>
            </w:r>
          </w:p>
        </w:tc>
        <w:tc>
          <w:tcPr>
            <w:tcW w:w="3402" w:type="dxa"/>
            <w:vAlign w:val="center"/>
          </w:tcPr>
          <w:p w14:paraId="6887473D" w14:textId="77777777" w:rsidR="004904D9" w:rsidRPr="00AE4AFB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“Хоразм ҳақиқати”</w:t>
            </w:r>
          </w:p>
        </w:tc>
        <w:tc>
          <w:tcPr>
            <w:tcW w:w="2410" w:type="dxa"/>
          </w:tcPr>
          <w:p w14:paraId="28C4E9BF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2547FE29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3A1D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55EE2018" w14:textId="64C147F8" w:rsidR="004904D9" w:rsidRPr="003A1DF8" w:rsidRDefault="00657022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298" w:type="dxa"/>
            <w:vAlign w:val="center"/>
          </w:tcPr>
          <w:p w14:paraId="2B521136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4904D9" w14:paraId="12F97314" w14:textId="77777777" w:rsidTr="00BD1FD2">
        <w:trPr>
          <w:trHeight w:val="567"/>
        </w:trPr>
        <w:tc>
          <w:tcPr>
            <w:tcW w:w="3706" w:type="dxa"/>
            <w:gridSpan w:val="2"/>
            <w:shd w:val="clear" w:color="auto" w:fill="9CC2E5" w:themeFill="accent1" w:themeFillTint="99"/>
            <w:vAlign w:val="center"/>
          </w:tcPr>
          <w:p w14:paraId="53B6401E" w14:textId="77777777" w:rsidR="004904D9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5812" w:type="dxa"/>
            <w:gridSpan w:val="2"/>
            <w:shd w:val="clear" w:color="auto" w:fill="9CC2E5" w:themeFill="accent1" w:themeFillTint="99"/>
            <w:vAlign w:val="center"/>
          </w:tcPr>
          <w:p w14:paraId="11C6ACBF" w14:textId="77777777" w:rsidR="004904D9" w:rsidRPr="003A1DF8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 та нашр</w:t>
            </w:r>
          </w:p>
        </w:tc>
        <w:tc>
          <w:tcPr>
            <w:tcW w:w="4566" w:type="dxa"/>
            <w:gridSpan w:val="2"/>
            <w:shd w:val="clear" w:color="auto" w:fill="9CC2E5" w:themeFill="accent1" w:themeFillTint="99"/>
            <w:vAlign w:val="center"/>
          </w:tcPr>
          <w:p w14:paraId="0DDDD9CE" w14:textId="77777777" w:rsidR="004904D9" w:rsidRPr="00BD1FD2" w:rsidRDefault="004904D9" w:rsidP="00356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1FD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</w:t>
            </w:r>
            <w:r w:rsidR="003563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BD1FD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саҳифа</w:t>
            </w:r>
          </w:p>
        </w:tc>
      </w:tr>
    </w:tbl>
    <w:p w14:paraId="06C0856F" w14:textId="77777777" w:rsidR="00AE4AFB" w:rsidRDefault="00AE4AFB" w:rsidP="00AE4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2CBAB86" w14:textId="24A8A540" w:rsidR="004904D9" w:rsidRDefault="004904D9" w:rsidP="00F061A8">
      <w:pPr>
        <w:spacing w:after="0"/>
        <w:ind w:left="142" w:right="39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*</w:t>
      </w:r>
      <w:r w:rsidR="008276D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Изоҳ: </w:t>
      </w:r>
      <w:r w:rsidR="008276D6" w:rsidRPr="008276D6">
        <w:rPr>
          <w:rFonts w:ascii="Times New Roman" w:hAnsi="Times New Roman" w:cs="Times New Roman"/>
          <w:sz w:val="28"/>
          <w:szCs w:val="28"/>
          <w:lang w:val="uz-Cyrl-UZ"/>
        </w:rPr>
        <w:t xml:space="preserve">Сайловолди ташвиқоти даврида бир номзод учун берилган нашр саҳифаларининг умумий сони </w:t>
      </w:r>
      <w:r w:rsidR="008C1974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8276D6" w:rsidRPr="008276D6">
        <w:rPr>
          <w:rFonts w:ascii="Times New Roman" w:hAnsi="Times New Roman" w:cs="Times New Roman"/>
          <w:sz w:val="28"/>
          <w:szCs w:val="28"/>
          <w:lang w:val="uz-Cyrl-UZ"/>
        </w:rPr>
        <w:t>(20 сентябр</w:t>
      </w:r>
      <w:r w:rsidR="008C1974" w:rsidRPr="00767DEF">
        <w:rPr>
          <w:rFonts w:ascii="Times New Roman" w:hAnsi="Times New Roman" w:cs="Times New Roman"/>
          <w:sz w:val="28"/>
          <w:szCs w:val="28"/>
          <w:lang w:val="uz-Cyrl-UZ"/>
        </w:rPr>
        <w:t>ь </w:t>
      </w:r>
      <w:r w:rsidR="008C1974">
        <w:rPr>
          <w:rFonts w:ascii="Times New Roman" w:hAnsi="Times New Roman" w:cs="Times New Roman"/>
          <w:sz w:val="28"/>
          <w:szCs w:val="28"/>
          <w:lang w:val="uz-Cyrl-UZ"/>
        </w:rPr>
        <w:t>– </w:t>
      </w:r>
      <w:r w:rsidR="008276D6" w:rsidRPr="008276D6">
        <w:rPr>
          <w:rFonts w:ascii="Times New Roman" w:hAnsi="Times New Roman" w:cs="Times New Roman"/>
          <w:sz w:val="28"/>
          <w:szCs w:val="28"/>
          <w:lang w:val="uz-Cyrl-UZ"/>
        </w:rPr>
        <w:t>22 октябр</w:t>
      </w:r>
      <w:r w:rsidR="008C1974" w:rsidRPr="00767DEF">
        <w:rPr>
          <w:rFonts w:ascii="Times New Roman" w:hAnsi="Times New Roman" w:cs="Times New Roman"/>
          <w:sz w:val="28"/>
          <w:szCs w:val="28"/>
          <w:lang w:val="uz-Cyrl-UZ"/>
        </w:rPr>
        <w:t>ь</w:t>
      </w:r>
      <w:r w:rsidR="008276D6" w:rsidRPr="008276D6">
        <w:rPr>
          <w:rFonts w:ascii="Times New Roman" w:hAnsi="Times New Roman" w:cs="Times New Roman"/>
          <w:sz w:val="28"/>
          <w:szCs w:val="28"/>
          <w:lang w:val="uz-Cyrl-UZ"/>
        </w:rPr>
        <w:t>, жами 5 ҳафта)</w:t>
      </w:r>
      <w:r w:rsidR="008276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926EBF2" w14:textId="77777777" w:rsidR="008276D6" w:rsidRPr="008276D6" w:rsidRDefault="008276D6" w:rsidP="00F061A8">
      <w:pPr>
        <w:spacing w:after="0"/>
        <w:ind w:left="142" w:right="39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Сайловолди ташвиқоти материалларини чоп этиш учун барча номзодларга газетанинг бир хил (иккинчи, учинчи, тўртинчи) саҳифаси ажратилиб, бу ҳақда биринчи саҳифада қисқа анонс берилади.</w:t>
      </w:r>
    </w:p>
    <w:sectPr w:rsidR="008276D6" w:rsidRPr="008276D6" w:rsidSect="00F061A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E45BE"/>
    <w:multiLevelType w:val="hybridMultilevel"/>
    <w:tmpl w:val="B36A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12"/>
    <w:rsid w:val="000053B4"/>
    <w:rsid w:val="00023930"/>
    <w:rsid w:val="000F5D1E"/>
    <w:rsid w:val="00176D0A"/>
    <w:rsid w:val="00234149"/>
    <w:rsid w:val="00272B00"/>
    <w:rsid w:val="002A0712"/>
    <w:rsid w:val="002A3D13"/>
    <w:rsid w:val="002E13D9"/>
    <w:rsid w:val="003563B2"/>
    <w:rsid w:val="003659A3"/>
    <w:rsid w:val="00384A97"/>
    <w:rsid w:val="00394898"/>
    <w:rsid w:val="003A112C"/>
    <w:rsid w:val="003A1DF8"/>
    <w:rsid w:val="003B2F8C"/>
    <w:rsid w:val="004904D9"/>
    <w:rsid w:val="004A0E1B"/>
    <w:rsid w:val="004B7BDB"/>
    <w:rsid w:val="00525F8B"/>
    <w:rsid w:val="005B5851"/>
    <w:rsid w:val="005C2FB9"/>
    <w:rsid w:val="00657022"/>
    <w:rsid w:val="00695CDC"/>
    <w:rsid w:val="0076546C"/>
    <w:rsid w:val="00767DEF"/>
    <w:rsid w:val="008276D6"/>
    <w:rsid w:val="00882F52"/>
    <w:rsid w:val="008C1974"/>
    <w:rsid w:val="009D4396"/>
    <w:rsid w:val="00A72E85"/>
    <w:rsid w:val="00AE4AFB"/>
    <w:rsid w:val="00BD1FD2"/>
    <w:rsid w:val="00BD7EFB"/>
    <w:rsid w:val="00CC2FE3"/>
    <w:rsid w:val="00D61C7D"/>
    <w:rsid w:val="00DC554F"/>
    <w:rsid w:val="00E64ADE"/>
    <w:rsid w:val="00F061A8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F750"/>
  <w15:chartTrackingRefBased/>
  <w15:docId w15:val="{01B42075-839F-41BD-97D9-511F769D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F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Абдуазиз А. Абуталипов</dc:creator>
  <cp:keywords/>
  <dc:description/>
  <cp:lastModifiedBy>Муниса Ш. Шоюсупова</cp:lastModifiedBy>
  <cp:revision>10</cp:revision>
  <cp:lastPrinted>2021-09-14T10:19:00Z</cp:lastPrinted>
  <dcterms:created xsi:type="dcterms:W3CDTF">2021-09-13T14:45:00Z</dcterms:created>
  <dcterms:modified xsi:type="dcterms:W3CDTF">2021-09-17T11:07:00Z</dcterms:modified>
</cp:coreProperties>
</file>